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66BC" w14:textId="77777777" w:rsidR="00616BED" w:rsidRDefault="00D72B46">
      <w:pPr>
        <w:ind w:right="-284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RELAZIONE FINALE CONSIGLI Classe...Sez. ...</w:t>
      </w:r>
    </w:p>
    <w:p w14:paraId="762E0FDD" w14:textId="77777777" w:rsidR="00616BED" w:rsidRDefault="00D72B46">
      <w:pPr>
        <w:ind w:right="-284" w:hanging="28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a.s.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2021/2022</w:t>
      </w:r>
    </w:p>
    <w:p w14:paraId="60237BC2" w14:textId="77777777" w:rsidR="00616BED" w:rsidRDefault="00616BED">
      <w:pPr>
        <w:ind w:right="-284"/>
        <w:rPr>
          <w:rFonts w:ascii="Times New Roman" w:hAnsi="Times New Roman"/>
          <w:b/>
          <w:sz w:val="28"/>
          <w:szCs w:val="28"/>
        </w:rPr>
      </w:pPr>
    </w:p>
    <w:p w14:paraId="4C4F9FA9" w14:textId="77777777" w:rsidR="00616BED" w:rsidRDefault="00D72B46">
      <w:pPr>
        <w:ind w:right="-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5ACFC99" w14:textId="77777777" w:rsidR="00616BED" w:rsidRDefault="00D72B4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Evoluzione della classe – caratteristiche emerse nel periodo della DD</w:t>
      </w:r>
      <w:r w:rsidR="00E44B33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in riferimento all’impegno, puntualità e partecipazione</w:t>
      </w:r>
    </w:p>
    <w:p w14:paraId="78634A20" w14:textId="77777777" w:rsidR="00616BED" w:rsidRDefault="00D72B46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Livello raggiunto in termini di conoscenze/abilità/competenze(discorsivo)</w:t>
      </w:r>
    </w:p>
    <w:p w14:paraId="61A0441B" w14:textId="77777777" w:rsidR="00C30BC9" w:rsidRDefault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28BD568E" w14:textId="77777777" w:rsidR="00C30BC9" w:rsidRDefault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72CCB597" w14:textId="02FA3E63" w:rsidR="00C30BC9" w:rsidRDefault="00C30BC9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AA1186">
        <w:rPr>
          <w:rFonts w:ascii="Times New Roman" w:hAnsi="Times New Roman"/>
          <w:b/>
          <w:bCs/>
          <w:sz w:val="28"/>
          <w:szCs w:val="28"/>
        </w:rPr>
        <w:t xml:space="preserve">Esiti scolastici raggiunti nel </w:t>
      </w:r>
      <w:proofErr w:type="gramStart"/>
      <w:r w:rsidRPr="00AA1186">
        <w:rPr>
          <w:rFonts w:ascii="Times New Roman" w:hAnsi="Times New Roman"/>
          <w:b/>
          <w:bCs/>
          <w:sz w:val="28"/>
          <w:szCs w:val="28"/>
        </w:rPr>
        <w:t>1°</w:t>
      </w:r>
      <w:proofErr w:type="gramEnd"/>
      <w:r w:rsidRPr="00AA1186">
        <w:rPr>
          <w:rFonts w:ascii="Times New Roman" w:hAnsi="Times New Roman"/>
          <w:b/>
          <w:bCs/>
          <w:sz w:val="28"/>
          <w:szCs w:val="28"/>
        </w:rPr>
        <w:t xml:space="preserve"> e 2° quadrimestre</w:t>
      </w:r>
    </w:p>
    <w:p w14:paraId="64DD769B" w14:textId="77777777" w:rsidR="00C30BC9" w:rsidRDefault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3A355474" w14:textId="77777777" w:rsidR="00C30BC9" w:rsidRPr="006D15F9" w:rsidRDefault="00C30BC9" w:rsidP="00C30BC9">
      <w:pPr>
        <w:ind w:left="720"/>
        <w:rPr>
          <w:rFonts w:ascii="Times New Roman" w:hAnsi="Times New Roman"/>
          <w:b/>
          <w:bCs/>
        </w:rPr>
      </w:pPr>
      <w:r w:rsidRPr="006D15F9">
        <w:rPr>
          <w:rFonts w:ascii="Times New Roman" w:hAnsi="Times New Roman"/>
          <w:b/>
          <w:bCs/>
        </w:rPr>
        <w:t xml:space="preserve">ITALIANO </w:t>
      </w:r>
    </w:p>
    <w:p w14:paraId="2AF5BC16" w14:textId="77777777" w:rsidR="00C30BC9" w:rsidRDefault="00C30BC9" w:rsidP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3510ED" w14:paraId="4B018F99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589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  <w:bookmarkStart w:id="0" w:name="_Hlk146561241"/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15A2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C8F5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486E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6D51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3510ED" w14:paraId="28C58C97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ABE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EC00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68E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785F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DAC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0E62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A9B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520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D49F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3510ED" w14:paraId="5AA7E1E0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3281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05315ACE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3F7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AB2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5CC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B3FC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50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62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EA04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FF8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04C94F0E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44D5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610AA640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BD4A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A22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A3B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9ED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346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1BF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0C8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2F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15252EC7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796B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7340D396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19E8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8DD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46DF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C8E2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4C4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541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6EBE" w14:textId="77777777" w:rsidR="00C30BC9" w:rsidRPr="003510ED" w:rsidRDefault="00C30BC9" w:rsidP="00BE562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4E2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5592A703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49A1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8E51" w14:textId="77777777" w:rsidR="00C30BC9" w:rsidRPr="003510ED" w:rsidRDefault="00C30BC9" w:rsidP="00BE5625"/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152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43F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0C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5014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B2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B637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0DD0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761E1376" w14:textId="77777777" w:rsidR="00C30BC9" w:rsidRDefault="00C30BC9" w:rsidP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7ADD97A4" w14:textId="77777777" w:rsidR="00C30BC9" w:rsidRPr="002563CA" w:rsidRDefault="00C30BC9" w:rsidP="00C30BC9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MATEMATICA</w:t>
      </w:r>
    </w:p>
    <w:p w14:paraId="220F5F7F" w14:textId="77777777" w:rsidR="00C30BC9" w:rsidRPr="006D15F9" w:rsidRDefault="00C30BC9" w:rsidP="00C30BC9">
      <w:pPr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3510ED" w14:paraId="2B1C7D2D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5AC9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AE15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2609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E8E8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EA9E" w14:textId="77777777" w:rsidR="00C30BC9" w:rsidRPr="003510ED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3510ED" w14:paraId="11F5BAC4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EFA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BE5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12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722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9A68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903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21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BD9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15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351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3510ED" w14:paraId="3C26FB71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A85A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02E9528D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9422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CF0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12D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8C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416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68E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3C29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D5B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1BF61113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00A8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28EB085F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E818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DAC8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DA0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7723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4F95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71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129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2A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6C742CF3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BD6D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0CE4C8EE" w14:textId="77777777" w:rsidR="00C30BC9" w:rsidRPr="003510ED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0D2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D7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1BD0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CC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7B0F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B37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AB82" w14:textId="77777777" w:rsidR="00C30BC9" w:rsidRPr="003510ED" w:rsidRDefault="00C30BC9" w:rsidP="00BE562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2B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3510ED" w14:paraId="55E096F2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6881" w14:textId="77777777" w:rsidR="00C30BC9" w:rsidRPr="003510ED" w:rsidRDefault="00C30BC9" w:rsidP="00BE5625">
            <w:r w:rsidRPr="003510ED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3510ED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510ED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EB04" w14:textId="77777777" w:rsidR="00C30BC9" w:rsidRPr="003510ED" w:rsidRDefault="00C30BC9" w:rsidP="00BE5625"/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BD3D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9D4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D7C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E616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43E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47E1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55E9" w14:textId="77777777" w:rsidR="00C30BC9" w:rsidRPr="003510ED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BB0CF" w14:textId="77777777" w:rsidR="00C30BC9" w:rsidRDefault="00C30BC9" w:rsidP="00C30BC9">
      <w:pPr>
        <w:rPr>
          <w:b/>
          <w:bCs/>
        </w:rPr>
      </w:pPr>
    </w:p>
    <w:p w14:paraId="6F8AC871" w14:textId="77777777" w:rsidR="00C30BC9" w:rsidRDefault="00C30BC9" w:rsidP="00C30BC9">
      <w:pPr>
        <w:ind w:left="720"/>
        <w:rPr>
          <w:rFonts w:ascii="Times New Roman" w:hAnsi="Times New Roman"/>
          <w:sz w:val="28"/>
          <w:szCs w:val="28"/>
        </w:rPr>
      </w:pPr>
    </w:p>
    <w:p w14:paraId="74596CD0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79929281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3A388FB0" w14:textId="25B05AA7" w:rsidR="00C30BC9" w:rsidRPr="002563CA" w:rsidRDefault="00C30BC9" w:rsidP="00C30BC9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lastRenderedPageBreak/>
        <w:t>INGLESE</w:t>
      </w:r>
    </w:p>
    <w:p w14:paraId="26ED1780" w14:textId="77777777" w:rsidR="00C30BC9" w:rsidRDefault="00C30BC9" w:rsidP="00C30BC9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6B5185C6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44B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272B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99F9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E151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9DA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73A11A16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FE0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518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3D2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E9B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CDD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138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45B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F92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F1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4B95E988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B62E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79C3C3AC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89D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7D0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6EC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9E1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8B0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D7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0B5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C8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4F786B65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F539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44C87E59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F2B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8D9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4A7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12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49A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60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4B7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E08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BCEA4A" w14:textId="77777777" w:rsidR="00C30BC9" w:rsidRDefault="00C30BC9" w:rsidP="00C30BC9">
      <w:pPr>
        <w:ind w:left="720"/>
        <w:rPr>
          <w:rFonts w:ascii="Times New Roman" w:hAnsi="Times New Roman"/>
          <w:sz w:val="28"/>
          <w:szCs w:val="28"/>
        </w:rPr>
      </w:pPr>
    </w:p>
    <w:p w14:paraId="07D7CF1F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STORIA</w:t>
      </w:r>
    </w:p>
    <w:p w14:paraId="7D317D33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19F6EFF1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FC6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8E7C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D709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1949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D50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78EEE55C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C33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3C6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93E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3C1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02E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AC9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FD3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CAF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40B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476CE0E6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E767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18774F1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AB6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436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635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04E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35F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BCE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677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5A7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48D6217F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A4A8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1545975A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14C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81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C06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D6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D0D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0D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D32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C1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AE5692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6F161777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GEOGRAFIA</w:t>
      </w:r>
    </w:p>
    <w:p w14:paraId="3D8F2C3D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7FB02D57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B5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3D06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C44E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B5DC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8460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6C261B49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53F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A8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DE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436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FFD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8A8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82C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2AC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81A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04986E51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ADE5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2EA8D84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C41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F0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995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81B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EF2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72B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E8D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23B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499A68A5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C16F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5825BF60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AFF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C51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D0D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4E2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E32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C2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32A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4B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124AB980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4C32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6A50F43A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BA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C5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B83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0B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3E8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6B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D776" w14:textId="77777777" w:rsidR="00C30BC9" w:rsidRPr="00AA1186" w:rsidRDefault="00C30BC9" w:rsidP="00BE562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99D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BD0C9C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69DDBBC2" w14:textId="11AB67E2" w:rsidR="00C30BC9" w:rsidRDefault="00C30BC9" w:rsidP="00C30BC9">
      <w:pPr>
        <w:ind w:left="720"/>
        <w:rPr>
          <w:rFonts w:ascii="Times New Roman" w:hAnsi="Times New Roman"/>
          <w:b/>
          <w:bCs/>
        </w:rPr>
      </w:pPr>
      <w:r w:rsidRPr="002563CA">
        <w:rPr>
          <w:rFonts w:ascii="Times New Roman" w:hAnsi="Times New Roman"/>
          <w:b/>
          <w:bCs/>
        </w:rPr>
        <w:t>SCIENZE</w:t>
      </w:r>
    </w:p>
    <w:p w14:paraId="7A78EFEB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0ED28527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008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4C7A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D3D0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B730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AA77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24157E25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EEA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589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12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A39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9CE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91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38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770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A1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5EBC761D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1BFE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5E5FD53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4EB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6AA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FD3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5B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A2C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60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9DF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5D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26CFF534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2008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0F35C985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BB7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7B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8B1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D9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92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FF0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BCE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73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6AE10E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TECNOLOGIA</w:t>
      </w:r>
    </w:p>
    <w:p w14:paraId="3A48AD4E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5A2780FC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4D4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2CC9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DC21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846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B9B1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7CF3BBF9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1A8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F58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FEC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3EE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95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591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213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4FD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E5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2FF45796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3206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03AEDFAF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E55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6E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79B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46D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368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D6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B36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97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74C73445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EAE9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28D0C92F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D01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44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436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71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985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801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E25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C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D3953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5D7125C3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ARTE</w:t>
      </w:r>
    </w:p>
    <w:p w14:paraId="58C29091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25293EC0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E5A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8BAF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A0DF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8538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9913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54695907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253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842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79F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5E8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B2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74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33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7B2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36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65D2F489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4DBD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7678309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DE0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65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14E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27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64F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78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16B5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F73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29FDF2A1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19C3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2A75408F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64F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E3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F56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42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A7E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CBB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3A8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0A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51D62B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1E62A97E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MUSICA</w:t>
      </w:r>
    </w:p>
    <w:p w14:paraId="4A0D1AEB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184F0C1F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828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A174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B75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09B2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FF5B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6B3C9749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AE5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335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59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CA0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65A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DD14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315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BD3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3AE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2EEC74D1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CBA6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17856A29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6BF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1C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D8D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B6F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6CD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1E2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473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80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5FE6F07D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3DB5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7B2E230A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321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698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89C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12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ECE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C3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80F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28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A4E060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1825688C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ED. CIVICA</w:t>
      </w:r>
    </w:p>
    <w:p w14:paraId="6E287F40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0DE0A066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A38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2D7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E348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0BB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14B0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76CEF382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114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327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500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0BD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206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0AF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A5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2A1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D06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2D390450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C379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273805E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15A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45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CDC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8D1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016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8A6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D9D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5C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739AD382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F2B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39552A38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7B1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E58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C43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6B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A8F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5EE1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B27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033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01F826F4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23B5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47B3856F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D36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B3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F9C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0E4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879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E2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7E3D" w14:textId="77777777" w:rsidR="00C30BC9" w:rsidRPr="00AA1186" w:rsidRDefault="00C30BC9" w:rsidP="00BE5625"/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E85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0A6FAA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ED. FISICA</w:t>
      </w:r>
    </w:p>
    <w:p w14:paraId="626AA2EC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856" w:type="pct"/>
        <w:tblLayout w:type="fixed"/>
        <w:tblLook w:val="0000" w:firstRow="0" w:lastRow="0" w:firstColumn="0" w:lastColumn="0" w:noHBand="0" w:noVBand="0"/>
      </w:tblPr>
      <w:tblGrid>
        <w:gridCol w:w="1477"/>
        <w:gridCol w:w="855"/>
        <w:gridCol w:w="1066"/>
        <w:gridCol w:w="1044"/>
        <w:gridCol w:w="993"/>
        <w:gridCol w:w="989"/>
        <w:gridCol w:w="993"/>
        <w:gridCol w:w="943"/>
        <w:gridCol w:w="991"/>
      </w:tblGrid>
      <w:tr w:rsidR="00C30BC9" w:rsidRPr="00AA1186" w14:paraId="5A23955C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339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0B5D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AAA6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A788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BE63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</w:p>
        </w:tc>
      </w:tr>
      <w:tr w:rsidR="00C30BC9" w:rsidRPr="00AA1186" w14:paraId="26FD6AC8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C98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46F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10D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71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626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E63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18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9CB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1° QUAD.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2C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2° QUAD.</w:t>
            </w:r>
          </w:p>
        </w:tc>
      </w:tr>
      <w:tr w:rsidR="00C30BC9" w:rsidRPr="00AA1186" w14:paraId="07ABE6AD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8FF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>obiettivo 1 n. alunni</w:t>
            </w:r>
          </w:p>
          <w:p w14:paraId="1AF56D46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D9B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1FA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A2F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87E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FFF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60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A07E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C3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5A05567D" w14:textId="77777777" w:rsidTr="00BE5625"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3344" w14:textId="77777777" w:rsidR="00C30BC9" w:rsidRPr="00AA1186" w:rsidRDefault="00C30BC9" w:rsidP="00BE5625">
            <w:r w:rsidRPr="00AA1186">
              <w:rPr>
                <w:rFonts w:ascii="Times New Roman" w:eastAsia="Times New Roman" w:hAnsi="Times New Roman" w:cs="Times New Roman"/>
              </w:rPr>
              <w:t xml:space="preserve">obiettivo </w:t>
            </w:r>
            <w:proofErr w:type="gramStart"/>
            <w:r w:rsidRPr="00AA118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A1186">
              <w:rPr>
                <w:rFonts w:ascii="Times New Roman" w:eastAsia="Times New Roman" w:hAnsi="Times New Roman" w:cs="Times New Roman"/>
              </w:rPr>
              <w:t xml:space="preserve"> n. alunni</w:t>
            </w:r>
          </w:p>
          <w:p w14:paraId="3D64AF4A" w14:textId="77777777" w:rsidR="00C30BC9" w:rsidRPr="00AA1186" w:rsidRDefault="00C30BC9" w:rsidP="00BE5625"/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7FD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A89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0BD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0BA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888C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C3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0D2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5C7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3BD140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p w14:paraId="2FD75600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RELIGIONE</w:t>
      </w:r>
    </w:p>
    <w:p w14:paraId="730AF7FE" w14:textId="77777777" w:rsidR="00C30BC9" w:rsidRDefault="00C30BC9" w:rsidP="00C30BC9">
      <w:pPr>
        <w:ind w:left="720"/>
        <w:rPr>
          <w:rFonts w:ascii="Times New Roman" w:hAnsi="Times New Roman"/>
          <w:b/>
          <w:bCs/>
        </w:rPr>
      </w:pPr>
    </w:p>
    <w:tbl>
      <w:tblPr>
        <w:tblW w:w="4930" w:type="pct"/>
        <w:tblLayout w:type="fixed"/>
        <w:tblLook w:val="0000" w:firstRow="0" w:lastRow="0" w:firstColumn="0" w:lastColumn="0" w:noHBand="0" w:noVBand="0"/>
      </w:tblPr>
      <w:tblGrid>
        <w:gridCol w:w="1134"/>
        <w:gridCol w:w="994"/>
        <w:gridCol w:w="1133"/>
        <w:gridCol w:w="993"/>
        <w:gridCol w:w="1133"/>
        <w:gridCol w:w="1133"/>
        <w:gridCol w:w="991"/>
        <w:gridCol w:w="991"/>
        <w:gridCol w:w="991"/>
      </w:tblGrid>
      <w:tr w:rsidR="00C30BC9" w:rsidRPr="00AA1186" w14:paraId="5327ED81" w14:textId="77777777" w:rsidTr="00BE5625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BBBF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343A" w14:textId="77777777" w:rsidR="00C30BC9" w:rsidRPr="00AA1186" w:rsidRDefault="00C30BC9" w:rsidP="00BE5625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OTTIMO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6480" w14:textId="77777777" w:rsidR="00C30BC9" w:rsidRPr="00AA1186" w:rsidRDefault="00C30BC9" w:rsidP="00BE5625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DISTINTO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244A" w14:textId="77777777" w:rsidR="00C30BC9" w:rsidRPr="00AA1186" w:rsidRDefault="00C30BC9" w:rsidP="00BE5625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BUONO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2804" w14:textId="77777777" w:rsidR="00C30BC9" w:rsidRPr="00AA1186" w:rsidRDefault="00C30BC9" w:rsidP="00BE5625">
            <w:pPr>
              <w:jc w:val="center"/>
              <w:rPr>
                <w:sz w:val="22"/>
                <w:szCs w:val="22"/>
              </w:rPr>
            </w:pPr>
            <w:r w:rsidRPr="00AA11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SUFFICIENTE</w:t>
            </w:r>
          </w:p>
        </w:tc>
      </w:tr>
      <w:tr w:rsidR="00C30BC9" w:rsidRPr="00AA1186" w14:paraId="5F38AEBE" w14:textId="77777777" w:rsidTr="00BE5625">
        <w:trPr>
          <w:trHeight w:val="276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5B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81DE1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F16C1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8D808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496BB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74619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EF78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7A5E2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1°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3C065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>2°</w:t>
            </w:r>
            <w:proofErr w:type="gramEnd"/>
            <w:r w:rsidRPr="00AA11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quad.</w:t>
            </w:r>
          </w:p>
        </w:tc>
      </w:tr>
      <w:tr w:rsidR="00C30BC9" w:rsidRPr="00AA1186" w14:paraId="7EA02EA4" w14:textId="77777777" w:rsidTr="00BE5625">
        <w:trPr>
          <w:trHeight w:val="276"/>
        </w:trPr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496E0" w14:textId="77777777" w:rsidR="00C30BC9" w:rsidRPr="00AA1186" w:rsidRDefault="00C30BC9" w:rsidP="00BE56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186">
              <w:rPr>
                <w:rFonts w:ascii="Times New Roman" w:eastAsia="Times New Roman" w:hAnsi="Times New Roman" w:cs="Times New Roman"/>
              </w:rPr>
              <w:t>n. alunni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CDFC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184F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625D7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6483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CB4FA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7D39B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DB3A8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1FF6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0BC9" w:rsidRPr="00AA1186" w14:paraId="02CA31DF" w14:textId="77777777" w:rsidTr="00BE5625">
        <w:trPr>
          <w:trHeight w:val="276"/>
        </w:trPr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F10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1D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FC8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1F83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54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A369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D096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AB02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657D" w14:textId="77777777" w:rsidR="00C30BC9" w:rsidRPr="00AA1186" w:rsidRDefault="00C30BC9" w:rsidP="00BE56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EA8677" w14:textId="77777777" w:rsidR="00C30BC9" w:rsidRDefault="00C30BC9">
      <w:pPr>
        <w:ind w:left="720"/>
        <w:rPr>
          <w:rFonts w:ascii="Times New Roman" w:hAnsi="Times New Roman"/>
          <w:sz w:val="28"/>
          <w:szCs w:val="28"/>
        </w:rPr>
      </w:pPr>
    </w:p>
    <w:p w14:paraId="141FB7F2" w14:textId="77777777" w:rsidR="00616BED" w:rsidRDefault="00616BED">
      <w:pPr>
        <w:rPr>
          <w:b/>
          <w:bCs/>
        </w:rPr>
      </w:pPr>
    </w:p>
    <w:p w14:paraId="1FE07E61" w14:textId="77777777" w:rsidR="00616BED" w:rsidRDefault="00D72B4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Per gli alunni con </w:t>
      </w:r>
      <w:r>
        <w:rPr>
          <w:rFonts w:ascii="Times New Roman" w:hAnsi="Times New Roman" w:cs="Times New Roman"/>
          <w:sz w:val="28"/>
          <w:szCs w:val="28"/>
        </w:rPr>
        <w:t>livello di apprendimento parzialmente raggiunto o in via di prima acquisizione in una o più materie del piano di studi, in ottemperanza all'art.3, comma 2, del D.Lgs. n.62 del 2017, le seguenti strategie di recupero per ciascuna disciplina elencata:</w:t>
      </w:r>
    </w:p>
    <w:p w14:paraId="025D2350" w14:textId="77777777" w:rsidR="00616BED" w:rsidRDefault="00616BED">
      <w:pPr>
        <w:spacing w:after="120"/>
        <w:jc w:val="both"/>
        <w:rPr>
          <w:rFonts w:ascii="Times New Roman" w:hAnsi="Times New Roman" w:cs="Cambria"/>
          <w:sz w:val="28"/>
          <w:szCs w:val="28"/>
        </w:rPr>
      </w:pPr>
    </w:p>
    <w:tbl>
      <w:tblPr>
        <w:tblW w:w="1002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217"/>
        <w:gridCol w:w="2289"/>
        <w:gridCol w:w="4517"/>
      </w:tblGrid>
      <w:tr w:rsidR="00616BED" w14:paraId="4EF98D6D" w14:textId="77777777">
        <w:trPr>
          <w:trHeight w:val="23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205FE5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ALUNNO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0BB7FF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DISCIPLINA E</w:t>
            </w:r>
          </w:p>
          <w:p w14:paraId="779EA061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OBIETTIVO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7B94EA" w14:textId="77777777" w:rsidR="00616BED" w:rsidRDefault="00D72B4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STRATEGIE DI APPRENDIMENTO</w:t>
            </w:r>
          </w:p>
          <w:p w14:paraId="6F0C893B" w14:textId="77777777" w:rsidR="00616BED" w:rsidRDefault="00616BE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0376FFDF" w14:textId="77777777">
        <w:trPr>
          <w:trHeight w:val="69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524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E80D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09A0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FCDD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DE6" w14:textId="77777777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Studio individuale</w:t>
            </w:r>
            <w:r>
              <w:rPr>
                <w:rFonts w:ascii="Times New Roman" w:hAnsi="Times New Roman" w:cs="Cambria"/>
                <w:sz w:val="28"/>
                <w:szCs w:val="28"/>
              </w:rPr>
              <w:tab/>
            </w:r>
          </w:p>
          <w:p w14:paraId="5CB264E2" w14:textId="77777777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bCs/>
                <w:sz w:val="28"/>
                <w:szCs w:val="28"/>
              </w:rPr>
            </w:pPr>
            <w:r>
              <w:rPr>
                <w:rFonts w:ascii="Times New Roman" w:hAnsi="Times New Roman" w:cs="Cambria"/>
                <w:bCs/>
                <w:sz w:val="28"/>
                <w:szCs w:val="28"/>
              </w:rPr>
              <w:t>Partecipazione a corsi di recupero organizzati dalla scuola</w:t>
            </w:r>
          </w:p>
          <w:p w14:paraId="42D51442" w14:textId="77777777" w:rsidR="00616BED" w:rsidRDefault="00D72B46">
            <w:pPr>
              <w:pStyle w:val="Paragrafoelenco"/>
              <w:widowControl w:val="0"/>
              <w:numPr>
                <w:ilvl w:val="0"/>
                <w:numId w:val="2"/>
              </w:numPr>
              <w:ind w:left="292" w:hanging="284"/>
              <w:contextualSpacing/>
              <w:rPr>
                <w:rFonts w:ascii="Times New Roman" w:hAnsi="Times New Roman" w:cs="Cambria"/>
                <w:bCs/>
                <w:sz w:val="28"/>
                <w:szCs w:val="28"/>
              </w:rPr>
            </w:pPr>
            <w:r>
              <w:rPr>
                <w:rFonts w:ascii="Times New Roman" w:hAnsi="Times New Roman" w:cs="Cambria"/>
                <w:bCs/>
                <w:sz w:val="28"/>
                <w:szCs w:val="28"/>
              </w:rPr>
              <w:t>Altro ______________________________________</w:t>
            </w:r>
          </w:p>
        </w:tc>
      </w:tr>
      <w:tr w:rsidR="00616BED" w14:paraId="316581A4" w14:textId="77777777">
        <w:trPr>
          <w:trHeight w:val="71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C3F7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485D1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6769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1BB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53EC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23DEFCE4" w14:textId="77777777">
        <w:trPr>
          <w:trHeight w:val="69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428D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EA1E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8B5D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6266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C74E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6F877E68" w14:textId="77777777">
        <w:trPr>
          <w:trHeight w:val="71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C8D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94021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E02D6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A535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772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ED" w14:paraId="7194F982" w14:textId="77777777">
        <w:trPr>
          <w:trHeight w:val="69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4E7F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3B92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B3D48" w14:textId="77777777" w:rsidR="00616BED" w:rsidRDefault="00616B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CEB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AD37" w14:textId="77777777" w:rsidR="00616BED" w:rsidRDefault="00616B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4EAF5" w14:textId="77777777" w:rsidR="00616BED" w:rsidRDefault="00616BED">
      <w:pPr>
        <w:ind w:left="720"/>
        <w:rPr>
          <w:rFonts w:ascii="Times New Roman" w:hAnsi="Times New Roman"/>
          <w:sz w:val="28"/>
          <w:szCs w:val="28"/>
        </w:rPr>
      </w:pPr>
    </w:p>
    <w:p w14:paraId="3826A739" w14:textId="77777777" w:rsidR="00616BED" w:rsidRDefault="00616BED">
      <w:pPr>
        <w:ind w:left="360"/>
        <w:rPr>
          <w:rFonts w:ascii="Times New Roman" w:hAnsi="Times New Roman"/>
          <w:sz w:val="28"/>
          <w:szCs w:val="28"/>
        </w:rPr>
      </w:pPr>
    </w:p>
    <w:p w14:paraId="3DEA170A" w14:textId="1A7517F2" w:rsidR="00616BED" w:rsidRPr="00C30BC9" w:rsidRDefault="00D72B46" w:rsidP="00C30BC9">
      <w:pPr>
        <w:pStyle w:val="Paragrafoelenco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30BC9">
        <w:rPr>
          <w:rFonts w:ascii="Times New Roman" w:hAnsi="Times New Roman"/>
          <w:b/>
          <w:sz w:val="28"/>
          <w:szCs w:val="28"/>
        </w:rPr>
        <w:t>Unità di lavoro pluridisciplinari svolte</w:t>
      </w:r>
    </w:p>
    <w:p w14:paraId="5882B299" w14:textId="77777777" w:rsidR="00616BED" w:rsidRDefault="00616BED">
      <w:pPr>
        <w:rPr>
          <w:rFonts w:ascii="Times New Roman" w:hAnsi="Times New Roman" w:cs="Book Antiqua"/>
          <w:bCs/>
          <w:color w:val="000000"/>
          <w:sz w:val="28"/>
          <w:szCs w:val="28"/>
          <w:u w:val="single"/>
        </w:rPr>
      </w:pPr>
    </w:p>
    <w:p w14:paraId="290A7ADD" w14:textId="69D90010" w:rsidR="00616BED" w:rsidRPr="00C30BC9" w:rsidRDefault="00D72B46" w:rsidP="00C30BC9">
      <w:pPr>
        <w:pStyle w:val="Paragrafoelenco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C30BC9">
        <w:rPr>
          <w:rFonts w:ascii="Times New Roman" w:hAnsi="Times New Roman"/>
          <w:b/>
          <w:sz w:val="28"/>
          <w:szCs w:val="28"/>
        </w:rPr>
        <w:t>Attività di ampliamento dell’offerta formativa svolte (progetti, manifestazioni, uscite didattiche, ecc.)</w:t>
      </w:r>
    </w:p>
    <w:p w14:paraId="12183D9D" w14:textId="77777777" w:rsidR="00194D14" w:rsidRDefault="00194D14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p w14:paraId="2D0F3447" w14:textId="77777777" w:rsidR="00194D14" w:rsidRDefault="00194D14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p w14:paraId="3B554F20" w14:textId="08A696B2" w:rsidR="00616BED" w:rsidRPr="00C30BC9" w:rsidRDefault="00D72B46" w:rsidP="00C30BC9">
      <w:pPr>
        <w:pStyle w:val="Paragrafoelenco"/>
        <w:numPr>
          <w:ilvl w:val="0"/>
          <w:numId w:val="5"/>
        </w:num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  <w:r w:rsidRPr="00C30BC9">
        <w:rPr>
          <w:rFonts w:ascii="Times New Roman" w:hAnsi="Times New Roman" w:cs="Book Antiqua"/>
          <w:b/>
          <w:bCs/>
          <w:color w:val="000000"/>
          <w:sz w:val="28"/>
          <w:szCs w:val="28"/>
        </w:rPr>
        <w:t xml:space="preserve">Progetti </w:t>
      </w:r>
    </w:p>
    <w:p w14:paraId="52C95577" w14:textId="77777777" w:rsidR="00616BED" w:rsidRDefault="00616BED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tbl>
      <w:tblPr>
        <w:tblW w:w="1018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490"/>
        <w:gridCol w:w="3419"/>
        <w:gridCol w:w="3276"/>
      </w:tblGrid>
      <w:tr w:rsidR="00616BED" w14:paraId="228BC218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A414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Progetto interno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351AF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Progetto esterno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65D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sz w:val="28"/>
                <w:szCs w:val="28"/>
              </w:rPr>
              <w:t>Docente responsabile</w:t>
            </w:r>
          </w:p>
        </w:tc>
      </w:tr>
      <w:tr w:rsidR="00616BED" w14:paraId="3D2AE75A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1CAEA" w14:textId="77777777" w:rsidR="00616BED" w:rsidRDefault="00616BED">
            <w:pPr>
              <w:widowControl w:val="0"/>
              <w:snapToGrid w:val="0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55B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33E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53A6BAA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A3BC4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A066" w14:textId="77777777" w:rsidR="00616BED" w:rsidRDefault="00616BED">
            <w:pPr>
              <w:widowControl w:val="0"/>
              <w:snapToGrid w:val="0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CDC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F7CB183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2721" w14:textId="77777777" w:rsidR="00616BED" w:rsidRDefault="00616BED">
            <w:pPr>
              <w:pStyle w:val="Standard"/>
              <w:widowControl w:val="0"/>
              <w:tabs>
                <w:tab w:val="left" w:pos="5085"/>
              </w:tabs>
              <w:rPr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1D0A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2C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2F122BDF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2BEE9" w14:textId="77777777" w:rsidR="00616BED" w:rsidRDefault="00616BED">
            <w:pPr>
              <w:widowControl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E60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935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6AE3751B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C488" w14:textId="77777777" w:rsidR="00616BED" w:rsidRDefault="00616BED">
            <w:pPr>
              <w:pStyle w:val="TableParagraph"/>
              <w:ind w:left="107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785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5E8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</w:tr>
      <w:tr w:rsidR="00616BED" w14:paraId="4986F262" w14:textId="77777777" w:rsidTr="00194D14">
        <w:trPr>
          <w:trHeight w:val="7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8884" w14:textId="77777777" w:rsidR="00616BED" w:rsidRDefault="00616BED">
            <w:pPr>
              <w:pStyle w:val="TableParagraph"/>
              <w:ind w:left="107"/>
              <w:rPr>
                <w:rFonts w:cs="Book Antiqua"/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20599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9A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</w:tr>
    </w:tbl>
    <w:p w14:paraId="590D7935" w14:textId="77777777" w:rsidR="00616BED" w:rsidRDefault="00616BED">
      <w:pPr>
        <w:rPr>
          <w:rFonts w:ascii="Times New Roman" w:hAnsi="Times New Roman"/>
          <w:vanish/>
          <w:sz w:val="28"/>
          <w:szCs w:val="28"/>
        </w:rPr>
      </w:pPr>
    </w:p>
    <w:p w14:paraId="74EFDDC3" w14:textId="77777777" w:rsidR="00616BED" w:rsidRDefault="00D72B46">
      <w:pPr>
        <w:rPr>
          <w:rFonts w:ascii="Times New Roman" w:hAnsi="Times New Roman" w:cs="Book Antiqua"/>
          <w:sz w:val="28"/>
          <w:szCs w:val="28"/>
        </w:rPr>
      </w:pPr>
      <w:r>
        <w:rPr>
          <w:rFonts w:ascii="Times New Roman" w:hAnsi="Times New Roman" w:cs="Book Antiqua"/>
          <w:sz w:val="28"/>
          <w:szCs w:val="28"/>
        </w:rPr>
        <w:tab/>
      </w:r>
      <w:r>
        <w:rPr>
          <w:rFonts w:ascii="Times New Roman" w:hAnsi="Times New Roman" w:cs="Book Antiqua"/>
          <w:sz w:val="28"/>
          <w:szCs w:val="28"/>
        </w:rPr>
        <w:tab/>
      </w:r>
    </w:p>
    <w:p w14:paraId="311B772E" w14:textId="77777777" w:rsidR="00616BED" w:rsidRDefault="00D72B46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  <w:r>
        <w:rPr>
          <w:rFonts w:ascii="Times New Roman" w:hAnsi="Times New Roman" w:cs="Book Antiqua"/>
          <w:b/>
          <w:bCs/>
          <w:color w:val="000000"/>
          <w:sz w:val="28"/>
          <w:szCs w:val="28"/>
        </w:rPr>
        <w:t xml:space="preserve">Uscite didattiche /Visite/viaggi </w:t>
      </w:r>
    </w:p>
    <w:p w14:paraId="05B7E493" w14:textId="77777777" w:rsidR="00194D14" w:rsidRDefault="00194D14">
      <w:pPr>
        <w:rPr>
          <w:rFonts w:ascii="Times New Roman" w:hAnsi="Times New Roman" w:cs="Book Antiqua"/>
          <w:b/>
          <w:bCs/>
          <w:color w:val="000000"/>
          <w:sz w:val="28"/>
          <w:szCs w:val="28"/>
        </w:rPr>
      </w:pPr>
    </w:p>
    <w:tbl>
      <w:tblPr>
        <w:tblW w:w="1013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390"/>
        <w:gridCol w:w="1766"/>
        <w:gridCol w:w="1765"/>
        <w:gridCol w:w="1843"/>
        <w:gridCol w:w="1983"/>
        <w:gridCol w:w="1385"/>
      </w:tblGrid>
      <w:tr w:rsidR="00616BED" w14:paraId="0AAE85DD" w14:textId="77777777">
        <w:trPr>
          <w:cantSplit/>
          <w:trHeight w:val="29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8C1A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Tipologia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C431" w14:textId="77777777" w:rsidR="00616BED" w:rsidRDefault="00D72B46">
            <w:pPr>
              <w:widowControl w:val="0"/>
              <w:jc w:val="center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Meta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A8AA7" w14:textId="77777777" w:rsidR="00616BED" w:rsidRDefault="00D72B46">
            <w:pPr>
              <w:widowControl w:val="0"/>
              <w:jc w:val="center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Discipline interessate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6167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Tempi d’attuazione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A47F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sz w:val="28"/>
                <w:szCs w:val="28"/>
              </w:rPr>
              <w:t>Docenti accompagnatori</w:t>
            </w:r>
          </w:p>
        </w:tc>
      </w:tr>
      <w:tr w:rsidR="00616BED" w14:paraId="3BB7F4C4" w14:textId="77777777">
        <w:trPr>
          <w:cantSplit/>
          <w:trHeight w:val="292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2E26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50D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AE5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8E03B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F04FD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designati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150" w14:textId="77777777" w:rsidR="00616BED" w:rsidRDefault="00D72B46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  <w:t>supplenti</w:t>
            </w:r>
          </w:p>
        </w:tc>
      </w:tr>
      <w:tr w:rsidR="00616BED" w14:paraId="47F6F65E" w14:textId="77777777" w:rsidTr="00194D14">
        <w:trPr>
          <w:trHeight w:val="17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E0B7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9A54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7E27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77EE6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2A7F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E62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7A611324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5C26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FC23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BEDC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89FDD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C5FD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598C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71DF9E82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850A0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F068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7703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A6E88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12F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C3CF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6BED" w14:paraId="483D185F" w14:textId="777777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0D7EA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FB0F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3A20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DC900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C3A5" w14:textId="77777777" w:rsidR="00616BED" w:rsidRDefault="00616BED">
            <w:pPr>
              <w:widowControl w:val="0"/>
              <w:rPr>
                <w:rFonts w:ascii="Times New Roman" w:hAnsi="Times New Roman" w:cs="Book Antiqua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3EBA" w14:textId="77777777" w:rsidR="00616BED" w:rsidRDefault="00616BED">
            <w:pPr>
              <w:widowControl w:val="0"/>
              <w:snapToGrid w:val="0"/>
              <w:rPr>
                <w:rFonts w:ascii="Times New Roman" w:hAnsi="Times New Roman" w:cs="Book Antiqu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ADCD431" w14:textId="77777777" w:rsidR="00616BED" w:rsidRDefault="00616BED">
      <w:pPr>
        <w:tabs>
          <w:tab w:val="left" w:pos="4035"/>
        </w:tabs>
        <w:rPr>
          <w:rFonts w:ascii="Times New Roman" w:hAnsi="Times New Roman" w:cs="Book Antiqua"/>
          <w:b/>
          <w:sz w:val="28"/>
          <w:szCs w:val="28"/>
        </w:rPr>
      </w:pPr>
    </w:p>
    <w:p w14:paraId="34C55A48" w14:textId="77777777" w:rsidR="00616BED" w:rsidRDefault="00616BED">
      <w:pPr>
        <w:ind w:left="720"/>
        <w:rPr>
          <w:rFonts w:ascii="Times New Roman" w:hAnsi="Times New Roman" w:cs="Book Antiqua"/>
          <w:b/>
          <w:sz w:val="28"/>
          <w:szCs w:val="28"/>
        </w:rPr>
      </w:pPr>
    </w:p>
    <w:p w14:paraId="12254703" w14:textId="77777777" w:rsidR="00616BED" w:rsidRDefault="00616BED">
      <w:pPr>
        <w:pStyle w:val="Paragrafoelenco"/>
        <w:rPr>
          <w:rFonts w:ascii="Times New Roman" w:hAnsi="Times New Roman" w:cs="Book Antiqua"/>
          <w:b/>
          <w:sz w:val="28"/>
          <w:szCs w:val="28"/>
        </w:rPr>
      </w:pPr>
    </w:p>
    <w:p w14:paraId="3B22032D" w14:textId="5FF41C2F" w:rsidR="00616BED" w:rsidRPr="00C30BC9" w:rsidRDefault="00D72B46" w:rsidP="00C30BC9">
      <w:pPr>
        <w:pStyle w:val="Paragrafoelenco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30BC9">
        <w:rPr>
          <w:rFonts w:ascii="Times New Roman" w:hAnsi="Times New Roman"/>
          <w:b/>
          <w:sz w:val="28"/>
          <w:szCs w:val="28"/>
        </w:rPr>
        <w:t xml:space="preserve">Interventi di recupero e sostegno </w:t>
      </w:r>
      <w:proofErr w:type="gramStart"/>
      <w:r w:rsidRPr="00C30BC9">
        <w:rPr>
          <w:rFonts w:ascii="Times New Roman" w:hAnsi="Times New Roman"/>
          <w:b/>
          <w:sz w:val="28"/>
          <w:szCs w:val="28"/>
        </w:rPr>
        <w:t>individualizzati  ed</w:t>
      </w:r>
      <w:proofErr w:type="gramEnd"/>
      <w:r w:rsidRPr="00C30BC9">
        <w:rPr>
          <w:rFonts w:ascii="Times New Roman" w:hAnsi="Times New Roman"/>
          <w:b/>
          <w:sz w:val="28"/>
          <w:szCs w:val="28"/>
        </w:rPr>
        <w:t xml:space="preserve"> eventuale integrazione rivolta ad alunni stranieri, alunni disabili e DSA</w:t>
      </w:r>
      <w:r w:rsidRPr="00C30BC9">
        <w:rPr>
          <w:rFonts w:ascii="Times New Roman" w:hAnsi="Times New Roman"/>
          <w:sz w:val="28"/>
          <w:szCs w:val="28"/>
        </w:rPr>
        <w:t xml:space="preserve"> </w:t>
      </w:r>
    </w:p>
    <w:p w14:paraId="22E09AF5" w14:textId="77777777" w:rsidR="00616BED" w:rsidRDefault="00616BED">
      <w:pPr>
        <w:ind w:left="720"/>
        <w:rPr>
          <w:rFonts w:ascii="Times New Roman" w:hAnsi="Times New Roman"/>
          <w:b/>
          <w:sz w:val="28"/>
          <w:szCs w:val="28"/>
        </w:rPr>
      </w:pPr>
    </w:p>
    <w:p w14:paraId="1DA57908" w14:textId="77777777" w:rsidR="00616BED" w:rsidRDefault="00616BED">
      <w:pPr>
        <w:ind w:left="360"/>
        <w:rPr>
          <w:rFonts w:ascii="Times New Roman" w:hAnsi="Times New Roman"/>
          <w:b/>
          <w:sz w:val="28"/>
          <w:szCs w:val="28"/>
        </w:rPr>
      </w:pPr>
    </w:p>
    <w:p w14:paraId="7020DB14" w14:textId="77777777" w:rsidR="00616BED" w:rsidRDefault="00D72B46" w:rsidP="00C30BC9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Collaborazione scuola – famiglia</w:t>
      </w:r>
    </w:p>
    <w:p w14:paraId="378190CB" w14:textId="77777777" w:rsidR="00616BED" w:rsidRDefault="00616BED">
      <w:pPr>
        <w:pStyle w:val="Paragrafoelenco"/>
        <w:rPr>
          <w:rFonts w:ascii="Times New Roman" w:hAnsi="Times New Roman"/>
          <w:b/>
          <w:sz w:val="28"/>
          <w:szCs w:val="28"/>
        </w:rPr>
      </w:pPr>
    </w:p>
    <w:p w14:paraId="307EA704" w14:textId="77777777" w:rsidR="00616BED" w:rsidRDefault="00616BED">
      <w:pPr>
        <w:pStyle w:val="Paragrafoelenco"/>
        <w:ind w:left="0"/>
        <w:rPr>
          <w:rFonts w:ascii="Times New Roman" w:hAnsi="Times New Roman"/>
          <w:b/>
          <w:sz w:val="28"/>
          <w:szCs w:val="28"/>
        </w:rPr>
      </w:pPr>
    </w:p>
    <w:p w14:paraId="05D9FF20" w14:textId="77777777" w:rsidR="00616BED" w:rsidRDefault="00616BED">
      <w:pPr>
        <w:rPr>
          <w:rFonts w:eastAsia="Calibri"/>
          <w:bCs/>
          <w:sz w:val="28"/>
          <w:szCs w:val="28"/>
          <w:lang w:eastAsia="en-US"/>
        </w:rPr>
      </w:pPr>
    </w:p>
    <w:p w14:paraId="171D2AB8" w14:textId="77777777" w:rsidR="00616BED" w:rsidRDefault="00616BED">
      <w:pPr>
        <w:ind w:left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FCA23E" w14:textId="77777777" w:rsidR="00616BED" w:rsidRDefault="00616BED">
      <w:pPr>
        <w:rPr>
          <w:rFonts w:eastAsia="Calibri"/>
          <w:b/>
          <w:bCs/>
          <w:sz w:val="28"/>
          <w:szCs w:val="28"/>
          <w:lang w:eastAsia="en-US"/>
        </w:rPr>
      </w:pPr>
    </w:p>
    <w:p w14:paraId="7AE916B6" w14:textId="77777777" w:rsidR="00616BED" w:rsidRDefault="00D72B46">
      <w:pPr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firma del Docente </w:t>
      </w:r>
    </w:p>
    <w:p w14:paraId="5B193D6D" w14:textId="77777777" w:rsidR="00616BED" w:rsidRDefault="00D72B46">
      <w:r>
        <w:rPr>
          <w:sz w:val="28"/>
          <w:szCs w:val="28"/>
        </w:rPr>
        <w:t xml:space="preserve">                                                                                        Coordinatore di classe</w:t>
      </w:r>
    </w:p>
    <w:sectPr w:rsidR="00616BE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789"/>
    <w:multiLevelType w:val="hybridMultilevel"/>
    <w:tmpl w:val="96582904"/>
    <w:lvl w:ilvl="0" w:tplc="4D6A29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237DE"/>
    <w:multiLevelType w:val="multilevel"/>
    <w:tmpl w:val="E6DAE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F2F2808"/>
    <w:multiLevelType w:val="multilevel"/>
    <w:tmpl w:val="06568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5E047D"/>
    <w:multiLevelType w:val="hybridMultilevel"/>
    <w:tmpl w:val="14AA29DA"/>
    <w:lvl w:ilvl="0" w:tplc="6E74BFF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158D"/>
    <w:multiLevelType w:val="hybridMultilevel"/>
    <w:tmpl w:val="6F1E5C76"/>
    <w:lvl w:ilvl="0" w:tplc="D506E5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0B7B"/>
    <w:multiLevelType w:val="multilevel"/>
    <w:tmpl w:val="62C6C1BA"/>
    <w:lvl w:ilvl="0">
      <w:start w:val="1"/>
      <w:numFmt w:val="bullet"/>
      <w:lvlText w:val="•"/>
      <w:lvlJc w:val="left"/>
      <w:pPr>
        <w:tabs>
          <w:tab w:val="num" w:pos="0"/>
        </w:tabs>
        <w:ind w:left="174" w:hanging="174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43913963">
    <w:abstractNumId w:val="1"/>
  </w:num>
  <w:num w:numId="2" w16cid:durableId="2057197376">
    <w:abstractNumId w:val="5"/>
  </w:num>
  <w:num w:numId="3" w16cid:durableId="1025598996">
    <w:abstractNumId w:val="2"/>
  </w:num>
  <w:num w:numId="4" w16cid:durableId="47267732">
    <w:abstractNumId w:val="0"/>
  </w:num>
  <w:num w:numId="5" w16cid:durableId="451439148">
    <w:abstractNumId w:val="4"/>
  </w:num>
  <w:num w:numId="6" w16cid:durableId="139423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D"/>
    <w:rsid w:val="00194D14"/>
    <w:rsid w:val="002B63E1"/>
    <w:rsid w:val="00616BED"/>
    <w:rsid w:val="00C30BC9"/>
    <w:rsid w:val="00D72B46"/>
    <w:rsid w:val="00E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D2F"/>
  <w15:docId w15:val="{2BC83EE1-0B44-40D7-952D-25CD5C3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eastAsia="en-US"/>
    </w:rPr>
  </w:style>
  <w:style w:type="character" w:customStyle="1" w:styleId="WW8Num1z0">
    <w:name w:val="WW8Num1z0"/>
    <w:qFormat/>
    <w:rPr>
      <w:rFonts w:ascii="Liberation Serif;Times New Roma" w:hAnsi="Liberation Serif;Times New Roma" w:cs="Arial Unicode MS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SimSun;宋体" w:hAnsi="Liberation Serif;Times New Roma" w:cs="Arial"/>
    </w:rPr>
  </w:style>
  <w:style w:type="paragraph" w:customStyle="1" w:styleId="TableParagraph">
    <w:name w:val="Table Paragraph"/>
    <w:basedOn w:val="Normale"/>
    <w:qFormat/>
    <w:pPr>
      <w:widowControl w:val="0"/>
    </w:pPr>
    <w:rPr>
      <w:sz w:val="22"/>
      <w:szCs w:val="22"/>
      <w:lang w:bidi="it-IT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Serpicelli</dc:creator>
  <dc:description/>
  <cp:lastModifiedBy>Paola Costantini</cp:lastModifiedBy>
  <cp:revision>2</cp:revision>
  <dcterms:created xsi:type="dcterms:W3CDTF">2023-10-29T18:48:00Z</dcterms:created>
  <dcterms:modified xsi:type="dcterms:W3CDTF">2023-10-29T18:48:00Z</dcterms:modified>
  <dc:language>it-IT</dc:language>
</cp:coreProperties>
</file>